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6D" w:rsidRDefault="00516A1E" w:rsidP="003C4A8A">
      <w:pPr>
        <w:shd w:val="clear" w:color="auto" w:fill="FFFFFF"/>
        <w:spacing w:after="0" w:line="298" w:lineRule="exact"/>
        <w:ind w:firstLine="1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мероприятиях в рамках </w:t>
      </w:r>
      <w:r w:rsidR="00515190">
        <w:rPr>
          <w:rFonts w:ascii="Times New Roman" w:hAnsi="Times New Roman" w:cs="Times New Roman"/>
          <w:b/>
          <w:sz w:val="24"/>
          <w:szCs w:val="24"/>
        </w:rPr>
        <w:t xml:space="preserve">Методического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марафона </w:t>
      </w:r>
    </w:p>
    <w:p w:rsidR="00516A1E" w:rsidRDefault="00516A1E" w:rsidP="003C4A8A">
      <w:pPr>
        <w:shd w:val="clear" w:color="auto" w:fill="FFFFFF"/>
        <w:spacing w:after="0" w:line="298" w:lineRule="exact"/>
        <w:ind w:firstLine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ЛГ МАОУ «Средняя общеобразовательная школа № 1»</w:t>
      </w:r>
    </w:p>
    <w:p w:rsidR="00516A1E" w:rsidRPr="00834938" w:rsidRDefault="00516A1E" w:rsidP="003C4A8A">
      <w:pPr>
        <w:shd w:val="clear" w:color="auto" w:fill="FFFFFF"/>
        <w:spacing w:after="0" w:line="298" w:lineRule="exact"/>
        <w:ind w:firstLine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17.12.2018г.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4631"/>
        <w:gridCol w:w="3764"/>
        <w:gridCol w:w="1016"/>
        <w:gridCol w:w="1318"/>
        <w:gridCol w:w="2994"/>
      </w:tblGrid>
      <w:tr w:rsidR="00E06594" w:rsidRPr="00834938" w:rsidTr="006A797E">
        <w:tc>
          <w:tcPr>
            <w:tcW w:w="837" w:type="dxa"/>
          </w:tcPr>
          <w:p w:rsidR="00E06594" w:rsidRPr="00FB370E" w:rsidRDefault="00E06594" w:rsidP="00834938">
            <w:pPr>
              <w:spacing w:line="29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1" w:type="dxa"/>
          </w:tcPr>
          <w:p w:rsidR="00E06594" w:rsidRPr="00FB370E" w:rsidRDefault="00E06594" w:rsidP="00834938">
            <w:pPr>
              <w:spacing w:line="29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64" w:type="dxa"/>
          </w:tcPr>
          <w:p w:rsidR="00E06594" w:rsidRPr="00834938" w:rsidRDefault="00E06594" w:rsidP="00834938">
            <w:pPr>
              <w:spacing w:line="29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16" w:type="dxa"/>
          </w:tcPr>
          <w:p w:rsidR="00E06594" w:rsidRPr="00834938" w:rsidRDefault="00E06594" w:rsidP="00834938">
            <w:pPr>
              <w:spacing w:line="29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18" w:type="dxa"/>
          </w:tcPr>
          <w:p w:rsidR="00E06594" w:rsidRPr="00834938" w:rsidRDefault="00E06594" w:rsidP="00834938">
            <w:pPr>
              <w:spacing w:line="29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3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994" w:type="dxa"/>
          </w:tcPr>
          <w:p w:rsidR="00E06594" w:rsidRPr="00834938" w:rsidRDefault="00E06594" w:rsidP="00834938">
            <w:pPr>
              <w:spacing w:line="29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3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</w:tr>
      <w:tr w:rsidR="00E06594" w:rsidRPr="00834938" w:rsidTr="006A797E">
        <w:tc>
          <w:tcPr>
            <w:tcW w:w="837" w:type="dxa"/>
          </w:tcPr>
          <w:p w:rsidR="00E06594" w:rsidRPr="00FB370E" w:rsidRDefault="00E06594" w:rsidP="00E06594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E06594" w:rsidRPr="00FB370E" w:rsidRDefault="00E06594" w:rsidP="00AC4189">
            <w:pPr>
              <w:shd w:val="clear" w:color="auto" w:fill="FFFFFF"/>
              <w:spacing w:line="298" w:lineRule="exact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Семинар "Формы и методы организации образовательной деятельности обучающихся в рамках подготовки к устному с</w:t>
            </w:r>
            <w:r w:rsidR="003C4A8A">
              <w:rPr>
                <w:rFonts w:ascii="Times New Roman" w:hAnsi="Times New Roman" w:cs="Times New Roman"/>
                <w:sz w:val="24"/>
                <w:szCs w:val="24"/>
              </w:rPr>
              <w:t>обеседованию по русскому языку"</w:t>
            </w:r>
          </w:p>
        </w:tc>
        <w:tc>
          <w:tcPr>
            <w:tcW w:w="3764" w:type="dxa"/>
          </w:tcPr>
          <w:p w:rsidR="00E06594" w:rsidRPr="00834938" w:rsidRDefault="00E06594" w:rsidP="00AC4189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38">
              <w:rPr>
                <w:rFonts w:ascii="Times New Roman" w:hAnsi="Times New Roman" w:cs="Times New Roman"/>
                <w:sz w:val="24"/>
                <w:szCs w:val="24"/>
              </w:rPr>
              <w:t>Молдабекова Т.В., Бузник Н.В., Адельянова А.Ж.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</w:t>
            </w:r>
          </w:p>
        </w:tc>
        <w:tc>
          <w:tcPr>
            <w:tcW w:w="1016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318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3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94" w:type="dxa"/>
          </w:tcPr>
          <w:p w:rsidR="00E06594" w:rsidRPr="00834938" w:rsidRDefault="00E06594" w:rsidP="00FB370E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3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 xml:space="preserve"> (2 человека от ОУ)</w:t>
            </w:r>
          </w:p>
        </w:tc>
      </w:tr>
      <w:tr w:rsidR="00E06594" w:rsidRPr="00834938" w:rsidTr="006A797E">
        <w:tc>
          <w:tcPr>
            <w:tcW w:w="837" w:type="dxa"/>
          </w:tcPr>
          <w:p w:rsidR="00E06594" w:rsidRPr="00FB370E" w:rsidRDefault="00E06594" w:rsidP="00E06594">
            <w:pPr>
              <w:pStyle w:val="a4"/>
              <w:numPr>
                <w:ilvl w:val="0"/>
                <w:numId w:val="1"/>
              </w:num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E06594" w:rsidRPr="00FB370E" w:rsidRDefault="00E06594" w:rsidP="00AC4189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Мастер-класс «Привлечение обучающихся к изучению исторического и культурного наследия родного края через реализацию внеурочных проектов (на примере проекта по созданию текстильной книги "Сказание о земле Югорской")</w:t>
            </w:r>
          </w:p>
        </w:tc>
        <w:tc>
          <w:tcPr>
            <w:tcW w:w="3764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Ларкина Л.К., учитель технологии, Соболевская О.В., учитель ИЗО</w:t>
            </w:r>
          </w:p>
        </w:tc>
        <w:tc>
          <w:tcPr>
            <w:tcW w:w="1016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318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94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технологии и ИЗО, учителя начальных классов 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>(2 человека от ОУ)</w:t>
            </w:r>
          </w:p>
        </w:tc>
      </w:tr>
      <w:tr w:rsidR="00E06594" w:rsidRPr="00834938" w:rsidTr="006A797E">
        <w:tc>
          <w:tcPr>
            <w:tcW w:w="837" w:type="dxa"/>
          </w:tcPr>
          <w:p w:rsidR="00E06594" w:rsidRPr="00FB370E" w:rsidRDefault="00E06594" w:rsidP="00E06594">
            <w:pPr>
              <w:pStyle w:val="a4"/>
              <w:numPr>
                <w:ilvl w:val="0"/>
                <w:numId w:val="1"/>
              </w:num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E06594" w:rsidRPr="00FB370E" w:rsidRDefault="00E06594" w:rsidP="00AC4189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Семинар «Применение активных методов обучения как способ достижения планируемых результатов ФГОС НОО»</w:t>
            </w:r>
          </w:p>
        </w:tc>
        <w:tc>
          <w:tcPr>
            <w:tcW w:w="3764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Соболевская Т.С., Щукина Е.М., учителя начальных классов</w:t>
            </w:r>
          </w:p>
        </w:tc>
        <w:tc>
          <w:tcPr>
            <w:tcW w:w="1016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318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94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(3, 4 классы) 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>(2 человека от ОУ)</w:t>
            </w:r>
          </w:p>
        </w:tc>
      </w:tr>
      <w:tr w:rsidR="00E06594" w:rsidRPr="00834938" w:rsidTr="006A797E">
        <w:tc>
          <w:tcPr>
            <w:tcW w:w="837" w:type="dxa"/>
          </w:tcPr>
          <w:p w:rsidR="00E06594" w:rsidRPr="00FB370E" w:rsidRDefault="00E06594" w:rsidP="00E06594">
            <w:pPr>
              <w:pStyle w:val="a4"/>
              <w:numPr>
                <w:ilvl w:val="0"/>
                <w:numId w:val="1"/>
              </w:num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E06594" w:rsidRPr="00FB370E" w:rsidRDefault="00E06594" w:rsidP="00AC4189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"Создание  интерактивных упражнений, как эффективного средства активизации познавательной деятельности обучающихся» </w:t>
            </w:r>
          </w:p>
        </w:tc>
        <w:tc>
          <w:tcPr>
            <w:tcW w:w="3764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Ревина Л.В., учитель информатики</w:t>
            </w:r>
          </w:p>
        </w:tc>
        <w:tc>
          <w:tcPr>
            <w:tcW w:w="1016" w:type="dxa"/>
          </w:tcPr>
          <w:p w:rsidR="00E06594" w:rsidRPr="00834938" w:rsidRDefault="006A797E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318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94" w:type="dxa"/>
          </w:tcPr>
          <w:p w:rsidR="00E06594" w:rsidRPr="00834938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учителя начальных классов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>(2 человека от ОУ)</w:t>
            </w:r>
          </w:p>
        </w:tc>
      </w:tr>
      <w:tr w:rsidR="00E06594" w:rsidRPr="00834938" w:rsidTr="006A797E">
        <w:tc>
          <w:tcPr>
            <w:tcW w:w="837" w:type="dxa"/>
          </w:tcPr>
          <w:p w:rsidR="00E06594" w:rsidRPr="00FB370E" w:rsidRDefault="00E06594" w:rsidP="00E06594">
            <w:pPr>
              <w:pStyle w:val="a4"/>
              <w:numPr>
                <w:ilvl w:val="0"/>
                <w:numId w:val="1"/>
              </w:num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E06594" w:rsidRPr="00FB370E" w:rsidRDefault="002603DF" w:rsidP="00FB370E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Семинар «Информационно-образовательное пространство учителя английского языка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как средство достижения  планируемых образовательных результатов»</w:t>
            </w:r>
          </w:p>
        </w:tc>
        <w:tc>
          <w:tcPr>
            <w:tcW w:w="3764" w:type="dxa"/>
          </w:tcPr>
          <w:p w:rsidR="00E06594" w:rsidRDefault="00E06594" w:rsidP="00FB370E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Н.Л., Белова Е.В., Тухтарова А.К., Ефремова Е.С., учителя 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016" w:type="dxa"/>
          </w:tcPr>
          <w:p w:rsidR="00E06594" w:rsidRPr="00786B40" w:rsidRDefault="00E06594" w:rsidP="00786B40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E06594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E06594" w:rsidRPr="00786B40" w:rsidRDefault="00E06594" w:rsidP="00786B40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E06594" w:rsidRDefault="00E06594" w:rsidP="00C50C6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E06594" w:rsidRDefault="00FB370E" w:rsidP="00786B40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06594" w:rsidRPr="00786B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человека от ОУ)</w:t>
            </w:r>
          </w:p>
        </w:tc>
      </w:tr>
      <w:tr w:rsidR="00E06594" w:rsidRPr="00834938" w:rsidTr="006A797E">
        <w:tc>
          <w:tcPr>
            <w:tcW w:w="837" w:type="dxa"/>
          </w:tcPr>
          <w:p w:rsidR="00E06594" w:rsidRPr="00FB370E" w:rsidRDefault="00E06594" w:rsidP="00E06594">
            <w:pPr>
              <w:pStyle w:val="a4"/>
              <w:numPr>
                <w:ilvl w:val="0"/>
                <w:numId w:val="1"/>
              </w:num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E06594" w:rsidRPr="00FB370E" w:rsidRDefault="00E06594" w:rsidP="00FB370E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реализации  социального проекта </w:t>
            </w:r>
            <w:r w:rsidR="00FB370E" w:rsidRPr="00FB370E">
              <w:rPr>
                <w:rFonts w:ascii="Times New Roman" w:hAnsi="Times New Roman" w:cs="Times New Roman"/>
                <w:sz w:val="24"/>
                <w:szCs w:val="24"/>
              </w:rPr>
              <w:t>«Я,</w:t>
            </w:r>
            <w:r w:rsidR="003C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70E" w:rsidRPr="00FB370E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  <w:r w:rsidR="003C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70E" w:rsidRPr="00FB370E">
              <w:rPr>
                <w:rFonts w:ascii="Times New Roman" w:hAnsi="Times New Roman" w:cs="Times New Roman"/>
                <w:sz w:val="24"/>
                <w:szCs w:val="24"/>
              </w:rPr>
              <w:t>он, она- вместе целая страна</w:t>
            </w: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4" w:type="dxa"/>
          </w:tcPr>
          <w:p w:rsidR="00E06594" w:rsidRPr="00FB370E" w:rsidRDefault="00E06594" w:rsidP="00184BD8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 xml:space="preserve">Чижик Е.А., учитель начальных классов, Шманцарь В.В., Купыра  Т.А., воспитатели </w:t>
            </w:r>
            <w:r w:rsidRPr="00FB370E">
              <w:rPr>
                <w:rFonts w:ascii="Times New Roman" w:hAnsi="Times New Roman" w:cs="Times New Roman"/>
                <w:bCs/>
                <w:sz w:val="24"/>
                <w:szCs w:val="24"/>
              </w:rPr>
              <w:t>ЛГ МАДОУ "ДСОВ №2 "Брусничка"</w:t>
            </w:r>
          </w:p>
        </w:tc>
        <w:tc>
          <w:tcPr>
            <w:tcW w:w="1016" w:type="dxa"/>
          </w:tcPr>
          <w:p w:rsidR="00E06594" w:rsidRPr="00FB370E" w:rsidRDefault="00E06594" w:rsidP="00D016EC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1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E06594" w:rsidRPr="00834938" w:rsidRDefault="00E06594" w:rsidP="00184BD8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94" w:type="dxa"/>
          </w:tcPr>
          <w:p w:rsidR="00E06594" w:rsidRPr="00834938" w:rsidRDefault="00E06594" w:rsidP="00184BD8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 xml:space="preserve"> (2 человека от ОУ)</w:t>
            </w:r>
          </w:p>
        </w:tc>
      </w:tr>
      <w:tr w:rsidR="00E06594" w:rsidRPr="00834938" w:rsidTr="006A797E">
        <w:tc>
          <w:tcPr>
            <w:tcW w:w="837" w:type="dxa"/>
          </w:tcPr>
          <w:p w:rsidR="00E06594" w:rsidRPr="00FB370E" w:rsidRDefault="00E06594" w:rsidP="00E06594">
            <w:pPr>
              <w:pStyle w:val="a4"/>
              <w:numPr>
                <w:ilvl w:val="0"/>
                <w:numId w:val="1"/>
              </w:num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E06594" w:rsidRPr="00FB370E" w:rsidRDefault="00E06594" w:rsidP="00E06594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Круглый стол «Деловая игра как средство формирования и развития УУД»</w:t>
            </w:r>
          </w:p>
        </w:tc>
        <w:tc>
          <w:tcPr>
            <w:tcW w:w="3764" w:type="dxa"/>
          </w:tcPr>
          <w:p w:rsidR="00E06594" w:rsidRDefault="00E06594" w:rsidP="008173E1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 Д.В., учитель истории и обществознания</w:t>
            </w:r>
          </w:p>
        </w:tc>
        <w:tc>
          <w:tcPr>
            <w:tcW w:w="1016" w:type="dxa"/>
          </w:tcPr>
          <w:p w:rsidR="00E06594" w:rsidRDefault="00E06594" w:rsidP="004A1A79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4A1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E06594" w:rsidRDefault="00E06594" w:rsidP="008173E1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94" w:type="dxa"/>
          </w:tcPr>
          <w:p w:rsidR="00E06594" w:rsidRDefault="00E06594" w:rsidP="00FB370E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>(2 человека от ОУ)</w:t>
            </w:r>
          </w:p>
        </w:tc>
      </w:tr>
      <w:tr w:rsidR="00E06594" w:rsidRPr="00834938" w:rsidTr="006A797E">
        <w:tc>
          <w:tcPr>
            <w:tcW w:w="837" w:type="dxa"/>
          </w:tcPr>
          <w:p w:rsidR="00E06594" w:rsidRPr="00FB370E" w:rsidRDefault="00E06594" w:rsidP="00E06594">
            <w:pPr>
              <w:pStyle w:val="a4"/>
              <w:numPr>
                <w:ilvl w:val="0"/>
                <w:numId w:val="1"/>
              </w:num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E06594" w:rsidRPr="00FB370E" w:rsidRDefault="00E06594" w:rsidP="00184BD8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E06594" w:rsidRPr="00FB370E" w:rsidRDefault="00E06594" w:rsidP="003C4A8A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ресурсов онлайн-платформы «Стемфорд» для формирования исследовательских компетенций обучающихся</w:t>
            </w:r>
          </w:p>
        </w:tc>
        <w:tc>
          <w:tcPr>
            <w:tcW w:w="3764" w:type="dxa"/>
          </w:tcPr>
          <w:p w:rsidR="00E06594" w:rsidRDefault="00E06594" w:rsidP="00DB33CD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Мискевич Ю.А., </w:t>
            </w:r>
            <w:r w:rsidR="00DB33CD">
              <w:rPr>
                <w:rFonts w:ascii="Times New Roman" w:hAnsi="Times New Roman" w:cs="Times New Roman"/>
                <w:sz w:val="24"/>
                <w:szCs w:val="24"/>
              </w:rPr>
              <w:t xml:space="preserve">Опре Л.Д., учителя биологии,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Мариненко Е.И.,</w:t>
            </w:r>
            <w:r w:rsidR="00DB33C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Ялаева М.М.,</w:t>
            </w:r>
            <w:r w:rsidR="00DB33C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CD">
              <w:rPr>
                <w:rFonts w:ascii="Times New Roman" w:hAnsi="Times New Roman" w:cs="Times New Roman"/>
                <w:sz w:val="24"/>
                <w:szCs w:val="24"/>
              </w:rPr>
              <w:t>Гребенщикова Г.Ф., зам.дир.по УР</w:t>
            </w:r>
          </w:p>
        </w:tc>
        <w:tc>
          <w:tcPr>
            <w:tcW w:w="1016" w:type="dxa"/>
          </w:tcPr>
          <w:p w:rsidR="00E06594" w:rsidRDefault="00E06594" w:rsidP="008173E1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318" w:type="dxa"/>
          </w:tcPr>
          <w:p w:rsidR="00E06594" w:rsidRDefault="00E06594" w:rsidP="008173E1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94" w:type="dxa"/>
          </w:tcPr>
          <w:p w:rsidR="00E06594" w:rsidRDefault="00E06594" w:rsidP="007345FA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(естественнонаучное направление) по 2 чел от ОУ</w:t>
            </w:r>
          </w:p>
        </w:tc>
      </w:tr>
      <w:tr w:rsidR="00BA05F9" w:rsidRPr="00834938" w:rsidTr="006A797E">
        <w:tc>
          <w:tcPr>
            <w:tcW w:w="837" w:type="dxa"/>
          </w:tcPr>
          <w:p w:rsidR="00BA05F9" w:rsidRPr="00FB370E" w:rsidRDefault="00BA05F9" w:rsidP="00BA05F9">
            <w:pPr>
              <w:pStyle w:val="a4"/>
              <w:numPr>
                <w:ilvl w:val="0"/>
                <w:numId w:val="1"/>
              </w:num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DB33CD" w:rsidRDefault="00DB33CD" w:rsidP="00BA05F9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516A1E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</w:p>
          <w:p w:rsidR="00BA05F9" w:rsidRPr="00FB370E" w:rsidRDefault="00BA05F9" w:rsidP="00BA05F9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0E">
              <w:rPr>
                <w:rFonts w:ascii="Times New Roman" w:hAnsi="Times New Roman" w:cs="Times New Roman"/>
                <w:sz w:val="24"/>
                <w:szCs w:val="24"/>
              </w:rPr>
              <w:t>Применение облачных технологий на уроках математики в рамках подготовки обучающихся к итоговой аттестации</w:t>
            </w:r>
          </w:p>
        </w:tc>
        <w:tc>
          <w:tcPr>
            <w:tcW w:w="3764" w:type="dxa"/>
          </w:tcPr>
          <w:p w:rsidR="00BA05F9" w:rsidRDefault="00BA05F9" w:rsidP="008173E1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Е.М., Марченко И.Л., Саяхова И.И., учителя математики</w:t>
            </w:r>
          </w:p>
        </w:tc>
        <w:tc>
          <w:tcPr>
            <w:tcW w:w="1016" w:type="dxa"/>
          </w:tcPr>
          <w:p w:rsidR="00BA05F9" w:rsidRDefault="00BA05F9" w:rsidP="008173E1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318" w:type="dxa"/>
          </w:tcPr>
          <w:p w:rsidR="00BA05F9" w:rsidRDefault="00BA05F9" w:rsidP="008173E1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94" w:type="dxa"/>
          </w:tcPr>
          <w:p w:rsidR="00BA05F9" w:rsidRDefault="002603DF" w:rsidP="007345FA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FB370E">
              <w:rPr>
                <w:rFonts w:ascii="Times New Roman" w:hAnsi="Times New Roman" w:cs="Times New Roman"/>
                <w:sz w:val="24"/>
                <w:szCs w:val="24"/>
              </w:rPr>
              <w:t xml:space="preserve"> (2 человека от ОУ)</w:t>
            </w:r>
          </w:p>
        </w:tc>
      </w:tr>
    </w:tbl>
    <w:p w:rsidR="00C50C6D" w:rsidRPr="00834938" w:rsidRDefault="00C50C6D" w:rsidP="00C50C6D">
      <w:pPr>
        <w:shd w:val="clear" w:color="auto" w:fill="FFFFFF"/>
        <w:spacing w:line="298" w:lineRule="exact"/>
        <w:ind w:firstLine="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6D" w:rsidRPr="00834938" w:rsidRDefault="00C50C6D">
      <w:pPr>
        <w:rPr>
          <w:rFonts w:ascii="Times New Roman" w:hAnsi="Times New Roman" w:cs="Times New Roman"/>
          <w:sz w:val="24"/>
          <w:szCs w:val="24"/>
        </w:rPr>
      </w:pPr>
    </w:p>
    <w:sectPr w:rsidR="00C50C6D" w:rsidRPr="00834938" w:rsidSect="00C50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51AC"/>
    <w:multiLevelType w:val="hybridMultilevel"/>
    <w:tmpl w:val="FC5E68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6C"/>
    <w:rsid w:val="00184BD8"/>
    <w:rsid w:val="001B7DF9"/>
    <w:rsid w:val="002603DF"/>
    <w:rsid w:val="00323CF0"/>
    <w:rsid w:val="003477EF"/>
    <w:rsid w:val="003C4A8A"/>
    <w:rsid w:val="003C6D24"/>
    <w:rsid w:val="003C7BE6"/>
    <w:rsid w:val="003F5335"/>
    <w:rsid w:val="004A1A79"/>
    <w:rsid w:val="00515190"/>
    <w:rsid w:val="00516A1E"/>
    <w:rsid w:val="005F4401"/>
    <w:rsid w:val="006A797E"/>
    <w:rsid w:val="007345FA"/>
    <w:rsid w:val="00786B40"/>
    <w:rsid w:val="00834938"/>
    <w:rsid w:val="009467E0"/>
    <w:rsid w:val="00967D6C"/>
    <w:rsid w:val="009D7E25"/>
    <w:rsid w:val="00A404DC"/>
    <w:rsid w:val="00AC4189"/>
    <w:rsid w:val="00AE24BA"/>
    <w:rsid w:val="00BA05F9"/>
    <w:rsid w:val="00C50C6D"/>
    <w:rsid w:val="00CD7F18"/>
    <w:rsid w:val="00D016EC"/>
    <w:rsid w:val="00DB33CD"/>
    <w:rsid w:val="00E06594"/>
    <w:rsid w:val="00E90CCE"/>
    <w:rsid w:val="00F20508"/>
    <w:rsid w:val="00F3671D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594"/>
    <w:pPr>
      <w:ind w:left="720"/>
      <w:contextualSpacing/>
    </w:pPr>
  </w:style>
  <w:style w:type="character" w:styleId="a5">
    <w:name w:val="Strong"/>
    <w:basedOn w:val="a0"/>
    <w:uiPriority w:val="22"/>
    <w:qFormat/>
    <w:rsid w:val="00E065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594"/>
    <w:pPr>
      <w:ind w:left="720"/>
      <w:contextualSpacing/>
    </w:pPr>
  </w:style>
  <w:style w:type="character" w:styleId="a5">
    <w:name w:val="Strong"/>
    <w:basedOn w:val="a0"/>
    <w:uiPriority w:val="22"/>
    <w:qFormat/>
    <w:rsid w:val="00E065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Наташа</cp:lastModifiedBy>
  <cp:revision>2</cp:revision>
  <cp:lastPrinted>2018-12-14T04:03:00Z</cp:lastPrinted>
  <dcterms:created xsi:type="dcterms:W3CDTF">2020-11-08T14:58:00Z</dcterms:created>
  <dcterms:modified xsi:type="dcterms:W3CDTF">2020-11-08T14:58:00Z</dcterms:modified>
</cp:coreProperties>
</file>